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A" w:rsidRDefault="00C60CF8" w:rsidP="005A764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（第３</w:t>
      </w:r>
      <w:bookmarkStart w:id="0" w:name="_GoBack"/>
      <w:bookmarkEnd w:id="0"/>
      <w:r w:rsidR="005A7644">
        <w:rPr>
          <w:rFonts w:hint="eastAsia"/>
          <w:kern w:val="0"/>
          <w:sz w:val="24"/>
        </w:rPr>
        <w:t>号様式）</w:t>
      </w:r>
    </w:p>
    <w:p w:rsidR="005A7644" w:rsidRPr="005348D3" w:rsidRDefault="005A7644" w:rsidP="008A44DA">
      <w:pPr>
        <w:jc w:val="left"/>
        <w:rPr>
          <w:sz w:val="24"/>
        </w:rPr>
      </w:pPr>
    </w:p>
    <w:p w:rsidR="008A44DA" w:rsidRDefault="008A44DA" w:rsidP="008A44DA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8A44DA" w:rsidRPr="00B91283" w:rsidRDefault="008A44DA" w:rsidP="008A44DA">
      <w:pPr>
        <w:jc w:val="right"/>
        <w:rPr>
          <w:sz w:val="24"/>
        </w:rPr>
      </w:pPr>
    </w:p>
    <w:p w:rsidR="008A44DA" w:rsidRPr="00B91283" w:rsidRDefault="008A44DA" w:rsidP="008A44DA">
      <w:pPr>
        <w:ind w:right="840"/>
        <w:rPr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8A44DA" w:rsidRDefault="008A44DA" w:rsidP="008A44DA">
      <w:pPr>
        <w:ind w:right="840"/>
        <w:rPr>
          <w:szCs w:val="21"/>
        </w:rPr>
      </w:pP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8A44DA" w:rsidRPr="0067699C" w:rsidRDefault="008A44DA" w:rsidP="008A44DA">
      <w:pPr>
        <w:ind w:right="-136"/>
        <w:rPr>
          <w:szCs w:val="21"/>
          <w:u w:val="single"/>
        </w:rPr>
      </w:pPr>
    </w:p>
    <w:p w:rsidR="008A44DA" w:rsidRPr="00F21D0D" w:rsidRDefault="008A44DA" w:rsidP="008A44DA">
      <w:pPr>
        <w:jc w:val="center"/>
        <w:rPr>
          <w:sz w:val="24"/>
        </w:rPr>
      </w:pPr>
      <w:r w:rsidRPr="00CF04D3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利用施設情報変更届</w:t>
      </w:r>
    </w:p>
    <w:p w:rsidR="008A44DA" w:rsidRPr="00CF04D3" w:rsidRDefault="008A44DA" w:rsidP="008A44DA">
      <w:pPr>
        <w:ind w:right="-136"/>
        <w:rPr>
          <w:szCs w:val="21"/>
          <w:u w:val="single"/>
        </w:rPr>
      </w:pPr>
    </w:p>
    <w:p w:rsidR="008A44DA" w:rsidRPr="00681491" w:rsidRDefault="008A44DA" w:rsidP="008A44DA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災害時要配慮者利用施設の（名称・住所）変更について、届出いたします。</w:t>
      </w:r>
    </w:p>
    <w:p w:rsidR="008A44DA" w:rsidRDefault="008A44DA" w:rsidP="008A44DA">
      <w:pPr>
        <w:ind w:right="840"/>
        <w:rPr>
          <w:szCs w:val="21"/>
        </w:rPr>
      </w:pPr>
    </w:p>
    <w:p w:rsidR="008A44DA" w:rsidRDefault="008A44DA" w:rsidP="008A44DA">
      <w:pPr>
        <w:ind w:right="840"/>
        <w:rPr>
          <w:szCs w:val="21"/>
        </w:rPr>
      </w:pPr>
    </w:p>
    <w:p w:rsidR="008A44DA" w:rsidRPr="00681491" w:rsidRDefault="008A44DA" w:rsidP="008A44DA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8A44DA" w:rsidRDefault="008A44DA" w:rsidP="008A44DA"/>
    <w:p w:rsidR="008A44DA" w:rsidRDefault="008A44DA" w:rsidP="008A44DA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k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ita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</w:t>
            </w: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変更日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8A44DA" w:rsidRDefault="008A44DA" w:rsidP="008A44DA"/>
    <w:p w:rsidR="008A44DA" w:rsidRDefault="008A44DA" w:rsidP="008A44DA">
      <w:pPr>
        <w:ind w:left="210" w:hangingChars="100" w:hanging="210"/>
      </w:pPr>
      <w:r>
        <w:rPr>
          <w:rFonts w:hint="eastAsia"/>
        </w:rPr>
        <w:t>※住所変更の</w:t>
      </w:r>
      <w:r>
        <w:rPr>
          <w:rFonts w:ascii="ＭＳ 明朝" w:hAnsi="ＭＳ 明朝" w:cs="ＭＳ Ｐゴシック" w:hint="eastAsia"/>
          <w:kern w:val="0"/>
          <w:szCs w:val="21"/>
        </w:rPr>
        <w:t>場合は後日、新所在地の災害リスクを確認のうえ防災・危機管理課よりご連絡いたします。</w:t>
      </w:r>
    </w:p>
    <w:p w:rsidR="008A44DA" w:rsidRDefault="008A44DA" w:rsidP="008A44DA"/>
    <w:p w:rsidR="008A44DA" w:rsidRPr="004C3AAD" w:rsidRDefault="008A44DA" w:rsidP="008A44DA">
      <w:pPr>
        <w:ind w:right="8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121920</wp:posOffset>
                </wp:positionV>
                <wp:extent cx="1926590" cy="1447165"/>
                <wp:effectExtent l="7620" t="13335" r="889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8A44DA" w:rsidRDefault="008A44DA" w:rsidP="008A44DA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9.6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">
                <v:textbox inset="5.85pt,.7pt,5.85pt,.7pt">
                  <w:txbxContent>
                    <w:p w:rsidR="008A44DA" w:rsidRDefault="008A44DA" w:rsidP="008A44DA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8A44DA" w:rsidRDefault="008A44DA" w:rsidP="008A44DA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72791C" w:rsidRPr="008A44DA" w:rsidRDefault="0072791C"/>
    <w:sectPr w:rsidR="0072791C" w:rsidRPr="008A44DA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F8" w:rsidRDefault="00C60CF8" w:rsidP="00C60CF8">
      <w:r>
        <w:separator/>
      </w:r>
    </w:p>
  </w:endnote>
  <w:endnote w:type="continuationSeparator" w:id="0">
    <w:p w:rsidR="00C60CF8" w:rsidRDefault="00C60CF8" w:rsidP="00C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F8" w:rsidRDefault="00C60CF8" w:rsidP="00C60CF8">
      <w:r>
        <w:separator/>
      </w:r>
    </w:p>
  </w:footnote>
  <w:footnote w:type="continuationSeparator" w:id="0">
    <w:p w:rsidR="00C60CF8" w:rsidRDefault="00C60CF8" w:rsidP="00C6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A"/>
    <w:rsid w:val="005A7644"/>
    <w:rsid w:val="0072791C"/>
    <w:rsid w:val="008A44DA"/>
    <w:rsid w:val="00C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EBA3D"/>
  <w15:chartTrackingRefBased/>
  <w15:docId w15:val="{86B75581-BF11-44B1-8C25-5579184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44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A44DA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6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CF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6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C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敏也</dc:creator>
  <cp:keywords/>
  <dc:description/>
  <cp:lastModifiedBy>志村　敏也</cp:lastModifiedBy>
  <cp:revision>3</cp:revision>
  <dcterms:created xsi:type="dcterms:W3CDTF">2025-01-08T06:06:00Z</dcterms:created>
  <dcterms:modified xsi:type="dcterms:W3CDTF">2025-01-24T05:41:00Z</dcterms:modified>
</cp:coreProperties>
</file>